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7B710ED7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D038A7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1A6A68" w14:textId="77777777" w:rsidR="00381619" w:rsidRPr="00F457B1" w:rsidRDefault="00667EFB" w:rsidP="00F457B1">
            <w:pPr>
              <w:jc w:val="both"/>
            </w:pPr>
            <w:r w:rsidRPr="00667EFB">
              <w:rPr>
                <w:b/>
                <w:color w:val="000000"/>
              </w:rPr>
              <w:t>5.11.1</w:t>
            </w:r>
            <w:r>
              <w:rPr>
                <w:color w:val="000000"/>
              </w:rPr>
              <w:t xml:space="preserve"> </w:t>
            </w:r>
            <w:r w:rsidR="00872E3F">
              <w:t>Государственный технический осмотр колесного трактора, прицепа к нему, самоходной машины с получением разрешения на допуск к участию в дорожном движении колесного трактора, прицепа к нему, самоходной машины</w:t>
            </w:r>
          </w:p>
        </w:tc>
      </w:tr>
      <w:tr w:rsidR="00381619" w:rsidRPr="000E0559" w14:paraId="0E43FA6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B533FFF" w14:textId="77777777" w:rsidR="00381619" w:rsidRDefault="00381619" w:rsidP="00D1664D"/>
          <w:p w14:paraId="03CAF714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C755AC9" w14:textId="77777777" w:rsidR="00D14DD8" w:rsidRPr="00D14DD8" w:rsidRDefault="00D14DD8" w:rsidP="00D14DD8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14DD8">
              <w:rPr>
                <w:sz w:val="24"/>
                <w:szCs w:val="24"/>
              </w:rPr>
              <w:t>заявление</w:t>
            </w:r>
          </w:p>
          <w:p w14:paraId="5D28A46A" w14:textId="77777777" w:rsidR="00D14DD8" w:rsidRPr="00872E3F" w:rsidRDefault="00872E3F" w:rsidP="00872E3F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72E3F">
              <w:rPr>
                <w:sz w:val="24"/>
                <w:szCs w:val="24"/>
              </w:rPr>
              <w:t>свидетельство о регистрации колесного трактора, прицепа к нему, самоходной машины (технический талон)</w:t>
            </w:r>
          </w:p>
          <w:p w14:paraId="7B3856B6" w14:textId="77777777" w:rsidR="00872E3F" w:rsidRPr="00872E3F" w:rsidRDefault="00872E3F" w:rsidP="00872E3F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72E3F">
              <w:rPr>
                <w:sz w:val="24"/>
                <w:szCs w:val="24"/>
              </w:rPr>
              <w:t>страховое свидетельство (страховой полис, страховой сертификат, действительный на территории Республики Беларусь) – для машин, гражданская ответственность владельцев которых подлежит обязательному страхованию</w:t>
            </w:r>
          </w:p>
          <w:p w14:paraId="3B638D03" w14:textId="77777777" w:rsidR="00872E3F" w:rsidRPr="00872E3F" w:rsidRDefault="00872E3F" w:rsidP="00872E3F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72E3F">
              <w:rPr>
                <w:sz w:val="24"/>
                <w:szCs w:val="24"/>
              </w:rPr>
              <w:t>удостоверение тракториста-машиниста</w:t>
            </w:r>
          </w:p>
          <w:p w14:paraId="75258088" w14:textId="6AF6E6AD" w:rsidR="00872E3F" w:rsidRDefault="00872E3F" w:rsidP="00872E3F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72E3F">
              <w:rPr>
                <w:sz w:val="24"/>
                <w:szCs w:val="24"/>
              </w:rPr>
              <w:t>медицинская справка о состоянии здоровья, подтверждающая годность к управлению механическими транспортными средствами, самоходными машинами</w:t>
            </w:r>
          </w:p>
          <w:p w14:paraId="12EFA2C4" w14:textId="76AD21CF" w:rsidR="004A3B54" w:rsidRPr="001D0D03" w:rsidRDefault="001D0D03" w:rsidP="00D14DD8">
            <w:pPr>
              <w:pStyle w:val="table10"/>
              <w:numPr>
                <w:ilvl w:val="0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1D0D03">
              <w:rPr>
                <w:color w:val="000000"/>
                <w:sz w:val="24"/>
                <w:szCs w:val="24"/>
                <w:shd w:val="clear" w:color="auto" w:fill="FFFFFF"/>
              </w:rPr>
              <w:t xml:space="preserve">документ, подтверждающий уплату государственной пошлины (не представляется в случае внесения платы посредством использования автоматизированной информационной системы единого расчетного и информационного пространства (далее – ЕРИП). Информацию об учетном номере операции (транзакции) </w:t>
            </w:r>
            <w:bookmarkStart w:id="0" w:name="_GoBack"/>
            <w:bookmarkEnd w:id="0"/>
            <w:r w:rsidRPr="001D0D03">
              <w:rPr>
                <w:color w:val="000000"/>
                <w:sz w:val="24"/>
                <w:szCs w:val="24"/>
                <w:shd w:val="clear" w:color="auto" w:fill="FFFFFF"/>
              </w:rPr>
              <w:t>в ЕРИП необходимо сообщить уполномоченному лицу)</w:t>
            </w:r>
            <w:r w:rsidRPr="001D0D03">
              <w:rPr>
                <w:color w:val="000000"/>
                <w:sz w:val="24"/>
                <w:szCs w:val="24"/>
              </w:rPr>
              <w:br/>
            </w:r>
          </w:p>
        </w:tc>
      </w:tr>
      <w:tr w:rsidR="00381619" w:rsidRPr="000E0559" w14:paraId="5C0D36CF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0E9A937" w14:textId="77777777" w:rsidR="00381619" w:rsidRDefault="00381619" w:rsidP="00D1664D"/>
          <w:p w14:paraId="7F0D897B" w14:textId="77777777" w:rsidR="00381619" w:rsidRDefault="00381619" w:rsidP="00D1664D"/>
          <w:p w14:paraId="4560201B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3BC7F5B" w14:textId="77777777" w:rsidR="00381619" w:rsidRDefault="00F1375E" w:rsidP="00F1375E">
            <w:pPr>
              <w:jc w:val="both"/>
            </w:pPr>
            <w:r>
              <w:t>Сектор по надзору за техническим состоянием машин и оборудования управления по сельскому хозяйству и продовольствию райисполкома (г.Столин, ул.Советская, 69, каб. № 61, тел. +375 1655 22397)</w:t>
            </w:r>
          </w:p>
          <w:p w14:paraId="416E8DD7" w14:textId="77777777" w:rsidR="007C7BF6" w:rsidRDefault="007C7BF6" w:rsidP="007C7BF6">
            <w:pPr>
              <w:jc w:val="both"/>
            </w:pPr>
            <w:r>
              <w:t xml:space="preserve">График приема: понедельник, вторник, среда, пятница с 8.00 до 13.00, с 14.00 до 17.00, четверг с 8.00 до 14.00 с 15.00 до 20.00 согласно графику </w:t>
            </w:r>
          </w:p>
          <w:p w14:paraId="49444B65" w14:textId="77777777" w:rsidR="00F1375E" w:rsidRPr="000E0559" w:rsidRDefault="00F1375E" w:rsidP="00F1375E">
            <w:pPr>
              <w:jc w:val="both"/>
            </w:pPr>
          </w:p>
        </w:tc>
      </w:tr>
      <w:tr w:rsidR="00381619" w:rsidRPr="000E0559" w14:paraId="4A5CDF8A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1FC8A3B" w14:textId="77777777" w:rsidR="00381619" w:rsidRDefault="00381619" w:rsidP="00D1664D"/>
          <w:p w14:paraId="504FA38B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A41E87D" w14:textId="77777777" w:rsidR="00CC7F47" w:rsidRDefault="00CC7F47" w:rsidP="00CC7F47">
            <w:r>
              <w:t>Ковальский Виталий Иванович</w:t>
            </w:r>
          </w:p>
          <w:p w14:paraId="6D80B77C" w14:textId="77777777" w:rsidR="00CC7F47" w:rsidRDefault="00CC7F47" w:rsidP="00CC7F47">
            <w:pPr>
              <w:jc w:val="both"/>
            </w:pPr>
            <w:r>
              <w:t>заведующий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7E0BF319" w14:textId="77777777" w:rsidR="00CC7F47" w:rsidRDefault="00CC7F47" w:rsidP="00CC7F47">
            <w:pPr>
              <w:jc w:val="both"/>
            </w:pPr>
            <w:r>
              <w:t>(г.Столин, ул.Советская, 69, каб.№ 61, тел. +375 1655 22397)</w:t>
            </w:r>
          </w:p>
          <w:p w14:paraId="2B7A0B62" w14:textId="77777777" w:rsidR="00CC7F47" w:rsidRDefault="00CC7F47" w:rsidP="00CC7F47">
            <w:pPr>
              <w:jc w:val="both"/>
              <w:rPr>
                <w:b/>
              </w:rPr>
            </w:pPr>
            <w:r>
              <w:rPr>
                <w:b/>
              </w:rPr>
              <w:t>на время его отсутствия:</w:t>
            </w:r>
          </w:p>
          <w:p w14:paraId="0413677A" w14:textId="77777777" w:rsidR="00CC7F47" w:rsidRDefault="00CC7F47" w:rsidP="00CC7F47">
            <w:pPr>
              <w:jc w:val="both"/>
            </w:pPr>
            <w:proofErr w:type="spellStart"/>
            <w:r>
              <w:t>Житникович</w:t>
            </w:r>
            <w:proofErr w:type="spellEnd"/>
            <w:r>
              <w:t xml:space="preserve"> Вячеслав Николаевич</w:t>
            </w:r>
          </w:p>
          <w:p w14:paraId="7775619F" w14:textId="77777777" w:rsidR="00CC7F47" w:rsidRDefault="00CC7F47" w:rsidP="00CC7F47">
            <w:pPr>
              <w:jc w:val="both"/>
            </w:pPr>
            <w:r>
              <w:t>ведущий инженер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6D2F1AB4" w14:textId="77777777" w:rsidR="00CC7F47" w:rsidRDefault="00CC7F47" w:rsidP="00CC7F47">
            <w:pPr>
              <w:jc w:val="both"/>
            </w:pPr>
            <w:r>
              <w:t>(г.Столин, ул.Советская, 69, каб.№ 61, тел. +375 1655 22397)</w:t>
            </w:r>
          </w:p>
          <w:p w14:paraId="432054AA" w14:textId="77777777" w:rsidR="00F1375E" w:rsidRPr="000E0559" w:rsidRDefault="00CC7F47" w:rsidP="007C7BF6">
            <w:pPr>
              <w:jc w:val="both"/>
            </w:pPr>
            <w:r>
              <w:t xml:space="preserve"> </w:t>
            </w:r>
          </w:p>
        </w:tc>
      </w:tr>
      <w:tr w:rsidR="00381619" w:rsidRPr="000E0559" w14:paraId="52B180DE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F88C8B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534A16A" w14:textId="77777777" w:rsidR="00872E3F" w:rsidRDefault="00872E3F" w:rsidP="00872E3F">
            <w:pPr>
              <w:pStyle w:val="newncpi"/>
            </w:pPr>
            <w:r>
              <w:t>государственная пошлина за проведение государственного технического осмотра:</w:t>
            </w:r>
          </w:p>
          <w:p w14:paraId="0F212F16" w14:textId="77777777" w:rsidR="00872E3F" w:rsidRDefault="00872E3F" w:rsidP="00872E3F">
            <w:pPr>
              <w:pStyle w:val="newncpi"/>
            </w:pPr>
            <w:r>
              <w:t xml:space="preserve">колесного трактора, самоходной машины – 0,3 </w:t>
            </w:r>
            <w:r>
              <w:lastRenderedPageBreak/>
              <w:t>базовой величины;</w:t>
            </w:r>
          </w:p>
          <w:p w14:paraId="07180EBA" w14:textId="77777777" w:rsidR="00872E3F" w:rsidRDefault="00872E3F" w:rsidP="00872E3F">
            <w:pPr>
              <w:pStyle w:val="newncpi"/>
            </w:pPr>
            <w:r>
              <w:t>прицепа к колесному трактору – 0,2 базовой величины.</w:t>
            </w:r>
          </w:p>
          <w:p w14:paraId="40F99DBB" w14:textId="77777777" w:rsidR="00872E3F" w:rsidRDefault="00872E3F" w:rsidP="00872E3F">
            <w:pPr>
              <w:pStyle w:val="newncpi"/>
            </w:pPr>
            <w:r>
              <w:t>Льготы по размеру платы, взимаемой при осуществлении административной процедуры, установлены пунктом 12 статьи 285 Налогового кодекса Республики Беларусь.</w:t>
            </w:r>
          </w:p>
          <w:p w14:paraId="4324F68F" w14:textId="77777777" w:rsidR="00781498" w:rsidRDefault="00781498" w:rsidP="00D14DD8">
            <w:pPr>
              <w:ind w:firstLine="567"/>
              <w:jc w:val="both"/>
            </w:pPr>
          </w:p>
          <w:p w14:paraId="7C13ADCD" w14:textId="77777777" w:rsidR="00781498" w:rsidRDefault="00781498" w:rsidP="00781498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Получатель платежа: Главное управление МФ РБ по Брестской области</w:t>
            </w:r>
          </w:p>
          <w:p w14:paraId="19FF9A38" w14:textId="77777777" w:rsidR="00781498" w:rsidRDefault="00781498" w:rsidP="00781498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номер счета в формате: BY53 АКВВ 3600 2260 0241 9000 0000</w:t>
            </w:r>
          </w:p>
          <w:p w14:paraId="7DCC1CD9" w14:textId="77777777" w:rsidR="00781498" w:rsidRDefault="00781498" w:rsidP="00781498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Банк: ОАО «АСБ «Беларусбанк», г.Минск</w:t>
            </w:r>
          </w:p>
          <w:p w14:paraId="1A7BAE1D" w14:textId="77777777" w:rsidR="00781498" w:rsidRDefault="00781498" w:rsidP="00781498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БИК (код банка): АКВВВY2X</w:t>
            </w:r>
          </w:p>
          <w:p w14:paraId="15D35CFD" w14:textId="77777777" w:rsidR="00781498" w:rsidRPr="00D14DD8" w:rsidRDefault="00781498" w:rsidP="00781498">
            <w:pPr>
              <w:jc w:val="both"/>
            </w:pPr>
            <w:r>
              <w:rPr>
                <w:i/>
                <w:shd w:val="clear" w:color="auto" w:fill="FFFFFF"/>
              </w:rPr>
              <w:t>УНП 200676206, код платежа 03001</w:t>
            </w:r>
          </w:p>
          <w:p w14:paraId="68A31034" w14:textId="77777777" w:rsidR="000221D8" w:rsidRPr="000221D8" w:rsidRDefault="000221D8" w:rsidP="000221D8">
            <w:pPr>
              <w:jc w:val="both"/>
            </w:pPr>
          </w:p>
        </w:tc>
      </w:tr>
      <w:tr w:rsidR="00381619" w:rsidRPr="000E0559" w14:paraId="37D70204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EA9A6A7" w14:textId="77777777"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D6B44FC" w14:textId="77777777" w:rsidR="00D14DD8" w:rsidRPr="00D14DD8" w:rsidRDefault="00D14DD8" w:rsidP="00D14DD8">
            <w:pPr>
              <w:pStyle w:val="table10"/>
              <w:spacing w:before="120"/>
              <w:rPr>
                <w:sz w:val="24"/>
                <w:szCs w:val="24"/>
              </w:rPr>
            </w:pPr>
            <w:r w:rsidRPr="00D14DD8">
              <w:rPr>
                <w:sz w:val="24"/>
                <w:szCs w:val="24"/>
              </w:rPr>
              <w:t>в день обращения, а в случае необходимости выезда по месту нахождения колесного трактора, прицепа к нему и самоходной машины – 5 рабочих дней со дня обращения</w:t>
            </w:r>
          </w:p>
          <w:p w14:paraId="27425C2D" w14:textId="77777777" w:rsidR="00381619" w:rsidRPr="000E0559" w:rsidRDefault="00381619" w:rsidP="00D1664D"/>
        </w:tc>
      </w:tr>
      <w:tr w:rsidR="00381619" w:rsidRPr="000E0559" w14:paraId="3C90BAA8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E751ADC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D9447BB" w14:textId="77777777" w:rsidR="00381619" w:rsidRPr="000E0559" w:rsidRDefault="00D14DD8" w:rsidP="004A3B54">
            <w:pPr>
              <w:jc w:val="both"/>
            </w:pPr>
            <w:r>
              <w:t>1 год</w:t>
            </w:r>
          </w:p>
        </w:tc>
      </w:tr>
      <w:tr w:rsidR="00381619" w:rsidRPr="000E0559" w14:paraId="0097B5D9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755A443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B8B6107" w14:textId="77777777" w:rsidR="00D14DD8" w:rsidRPr="00D14DD8" w:rsidRDefault="00D14DD8" w:rsidP="00D14DD8">
            <w:pPr>
              <w:pStyle w:val="table10"/>
              <w:jc w:val="both"/>
              <w:rPr>
                <w:sz w:val="24"/>
                <w:szCs w:val="24"/>
              </w:rPr>
            </w:pPr>
            <w:r w:rsidRPr="00D14DD8">
              <w:rPr>
                <w:sz w:val="24"/>
                <w:szCs w:val="24"/>
              </w:rPr>
              <w:t xml:space="preserve">сведения о государственной регистрации юридического лица или индивидуального предпринимателя из Единого государственного регистра юридических лиц и индивидуальных предпринимателей </w:t>
            </w:r>
          </w:p>
          <w:p w14:paraId="3D161658" w14:textId="77777777" w:rsidR="00D14DD8" w:rsidRDefault="00D14DD8" w:rsidP="00D14DD8">
            <w:pPr>
              <w:pStyle w:val="table10"/>
            </w:pPr>
          </w:p>
          <w:p w14:paraId="13640EC7" w14:textId="77777777" w:rsidR="004A3B54" w:rsidRPr="00D14DD8" w:rsidRDefault="004A3B54" w:rsidP="00D14DD8">
            <w:pPr>
              <w:ind w:left="330"/>
              <w:jc w:val="both"/>
            </w:pPr>
          </w:p>
        </w:tc>
      </w:tr>
      <w:tr w:rsidR="00381619" w:rsidRPr="000E0559" w14:paraId="65F1407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27F93B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913D81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3434E27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781A1318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1B5B7356" w14:textId="77777777" w:rsidR="00C065A4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F457B1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D14DD8">
        <w:rPr>
          <w:b/>
          <w:bCs/>
          <w:iCs/>
          <w:sz w:val="28"/>
          <w:szCs w:val="28"/>
        </w:rPr>
        <w:t>11</w:t>
      </w:r>
      <w:r w:rsidRPr="0042246E">
        <w:rPr>
          <w:b/>
          <w:bCs/>
          <w:iCs/>
          <w:sz w:val="28"/>
          <w:szCs w:val="28"/>
        </w:rPr>
        <w:t>.</w:t>
      </w:r>
      <w:r w:rsidR="00F457B1">
        <w:rPr>
          <w:b/>
          <w:bCs/>
          <w:iCs/>
          <w:sz w:val="28"/>
          <w:szCs w:val="28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946"/>
      </w:tblGrid>
      <w:tr w:rsidR="000221D8" w14:paraId="1E9CE30A" w14:textId="77777777" w:rsidTr="002312DF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46836" w14:textId="77777777" w:rsidR="000221D8" w:rsidRDefault="000221D8" w:rsidP="00C065A4">
            <w:pPr>
              <w:pStyle w:val="newncpi"/>
              <w:ind w:firstLine="0"/>
            </w:pP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E9B6A" w14:textId="77777777" w:rsidR="000221D8" w:rsidRDefault="000221D8" w:rsidP="002312DF">
            <w:pPr>
              <w:pStyle w:val="append"/>
            </w:pPr>
          </w:p>
        </w:tc>
      </w:tr>
    </w:tbl>
    <w:p w14:paraId="03BEAC96" w14:textId="77777777" w:rsidR="000221D8" w:rsidRDefault="000221D8" w:rsidP="000221D8"/>
    <w:p w14:paraId="44EFA193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38166F40" w14:textId="77777777" w:rsidR="000221D8" w:rsidRDefault="000221D8" w:rsidP="000221D8">
      <w:pPr>
        <w:pStyle w:val="undline"/>
        <w:ind w:firstLine="5041"/>
      </w:pPr>
      <w:r>
        <w:t>(наименование уполномоченного органа)</w:t>
      </w:r>
    </w:p>
    <w:p w14:paraId="4FB6C4D6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31AA36BC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6A02A0D6" w14:textId="77777777" w:rsidR="000221D8" w:rsidRDefault="000221D8" w:rsidP="000221D8">
      <w:pPr>
        <w:pStyle w:val="undline"/>
        <w:ind w:firstLine="4678"/>
      </w:pPr>
      <w:r>
        <w:t>(полное наименование субъекта хозяйствования)</w:t>
      </w:r>
    </w:p>
    <w:p w14:paraId="01E12A15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3618102B" w14:textId="77777777" w:rsidR="000221D8" w:rsidRDefault="000221D8" w:rsidP="000221D8">
      <w:pPr>
        <w:pStyle w:val="undline"/>
        <w:ind w:firstLine="5642"/>
      </w:pPr>
      <w:r>
        <w:t>(адрес субъекта хозяйствования)</w:t>
      </w:r>
    </w:p>
    <w:p w14:paraId="5430FF5D" w14:textId="77777777" w:rsidR="000221D8" w:rsidRDefault="000221D8" w:rsidP="000221D8">
      <w:pPr>
        <w:pStyle w:val="newncpi"/>
        <w:ind w:firstLine="4440"/>
      </w:pPr>
      <w:r>
        <w:t>________________________________________</w:t>
      </w:r>
    </w:p>
    <w:p w14:paraId="76C17709" w14:textId="77777777" w:rsidR="000221D8" w:rsidRDefault="000221D8" w:rsidP="000221D8">
      <w:pPr>
        <w:pStyle w:val="undline"/>
        <w:ind w:firstLine="5999"/>
      </w:pPr>
      <w:r>
        <w:t>(тел., УНН)</w:t>
      </w:r>
    </w:p>
    <w:p w14:paraId="770095D1" w14:textId="77777777" w:rsidR="000221D8" w:rsidRDefault="000221D8" w:rsidP="000221D8">
      <w:pPr>
        <w:shd w:val="clear" w:color="auto" w:fill="FFFFFF"/>
        <w:spacing w:line="270" w:lineRule="atLeast"/>
        <w:jc w:val="center"/>
        <w:rPr>
          <w:b/>
        </w:rPr>
      </w:pPr>
    </w:p>
    <w:p w14:paraId="6C807560" w14:textId="77777777" w:rsidR="000221D8" w:rsidRDefault="000221D8" w:rsidP="000221D8">
      <w:pPr>
        <w:shd w:val="clear" w:color="auto" w:fill="FFFFFF"/>
        <w:spacing w:line="270" w:lineRule="atLeast"/>
        <w:jc w:val="center"/>
      </w:pPr>
      <w:r w:rsidRPr="000221D8">
        <w:rPr>
          <w:b/>
        </w:rPr>
        <w:t>ЗАЯВЛЕНИЕ</w:t>
      </w:r>
      <w:r>
        <w:t xml:space="preserve"> </w:t>
      </w:r>
    </w:p>
    <w:p w14:paraId="1723C6DC" w14:textId="77777777"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52909773" w14:textId="77777777" w:rsidR="000221D8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5.</w:t>
      </w:r>
      <w:r w:rsidR="00D14DD8">
        <w:rPr>
          <w:b/>
          <w:bCs/>
          <w:color w:val="000000"/>
          <w:sz w:val="28"/>
          <w:szCs w:val="28"/>
        </w:rPr>
        <w:t>11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872E3F" w:rsidRPr="00872E3F">
        <w:rPr>
          <w:b/>
        </w:rPr>
        <w:t>Государственный технический осмотр колесного трактора, прицепа к нему, самоходной машины с получением разрешения на допуск к участию в дорожном движении колесного трактора, прицепа к нему, самоходной машины</w:t>
      </w:r>
      <w:r>
        <w:rPr>
          <w:b/>
          <w:color w:val="000000"/>
          <w:sz w:val="30"/>
          <w:szCs w:val="30"/>
        </w:rPr>
        <w:t>»</w:t>
      </w:r>
    </w:p>
    <w:p w14:paraId="100EF318" w14:textId="77777777"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14:paraId="28908ACE" w14:textId="77777777" w:rsidR="00D14DD8" w:rsidRPr="003B1790" w:rsidRDefault="00D14DD8" w:rsidP="00392F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</w:t>
      </w:r>
    </w:p>
    <w:p w14:paraId="4C29C552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3B560" w14:textId="77777777" w:rsidR="00D14DD8" w:rsidRPr="00702C8A" w:rsidRDefault="00D14DD8" w:rsidP="00392F9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(указать причину)</w:t>
      </w:r>
      <w:r w:rsidRPr="003B1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214DE" w14:textId="77777777" w:rsidR="00D14DD8" w:rsidRPr="003B1790" w:rsidRDefault="00D14DD8" w:rsidP="00392F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14:paraId="32775F31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BACC6" w14:textId="77777777" w:rsidR="00D14DD8" w:rsidRDefault="00D14DD8" w:rsidP="00392F9A">
      <w:pPr>
        <w:pStyle w:val="a6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 </w:t>
      </w:r>
    </w:p>
    <w:p w14:paraId="116FF6D5" w14:textId="77777777" w:rsidR="00D14DD8" w:rsidRDefault="00D14DD8" w:rsidP="00392F9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номере электронного паспорта самоходной машины и других видов техники (в случае, если он оформлен) _______________________________________________</w:t>
      </w:r>
    </w:p>
    <w:p w14:paraId="0F5D0720" w14:textId="77777777" w:rsidR="00D14DD8" w:rsidRDefault="00D14DD8" w:rsidP="00392F9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 информационного пространства:</w:t>
      </w:r>
    </w:p>
    <w:p w14:paraId="7EE6FD82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внесения _____________ номер платежа ______________ сумма, рублей _____________</w:t>
      </w:r>
    </w:p>
    <w:p w14:paraId="7E986ED7" w14:textId="77777777" w:rsidR="00D14DD8" w:rsidRPr="003B1790" w:rsidRDefault="00D14DD8" w:rsidP="00392F9A">
      <w:pPr>
        <w:pStyle w:val="a6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38E12FCF" w14:textId="77777777" w:rsidR="00D14DD8" w:rsidRPr="00864B87" w:rsidRDefault="00D14DD8" w:rsidP="00392F9A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B87">
        <w:rPr>
          <w:rFonts w:ascii="Times New Roman" w:hAnsi="Times New Roman" w:cs="Times New Roman"/>
          <w:b/>
          <w:sz w:val="26"/>
          <w:szCs w:val="26"/>
        </w:rPr>
        <w:t>Сведения о машине:</w:t>
      </w:r>
    </w:p>
    <w:p w14:paraId="31F3DBDC" w14:textId="77777777" w:rsidR="00D14DD8" w:rsidRPr="003B1790" w:rsidRDefault="00D14DD8" w:rsidP="00392F9A">
      <w:pPr>
        <w:pStyle w:val="a6"/>
        <w:jc w:val="center"/>
        <w:rPr>
          <w:rFonts w:ascii="Times New Roman" w:hAnsi="Times New Roman" w:cs="Times New Roman"/>
          <w:sz w:val="8"/>
          <w:szCs w:val="8"/>
        </w:rPr>
      </w:pPr>
    </w:p>
    <w:p w14:paraId="73466195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Наименование___________________________________________________________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6E1A8916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0B0A09DB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Марка, модель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B1790">
        <w:rPr>
          <w:rFonts w:ascii="Times New Roman" w:hAnsi="Times New Roman" w:cs="Times New Roman"/>
          <w:sz w:val="24"/>
          <w:szCs w:val="24"/>
        </w:rPr>
        <w:t>_, шасси 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B28C996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06CA4DB9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Год выпуска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1790">
        <w:rPr>
          <w:rFonts w:ascii="Times New Roman" w:hAnsi="Times New Roman" w:cs="Times New Roman"/>
          <w:sz w:val="24"/>
          <w:szCs w:val="24"/>
        </w:rPr>
        <w:t>_____, завод-изготовитель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1A145799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19715490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Заводской номер машины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B1790">
        <w:rPr>
          <w:rFonts w:ascii="Times New Roman" w:hAnsi="Times New Roman" w:cs="Times New Roman"/>
          <w:sz w:val="24"/>
          <w:szCs w:val="24"/>
        </w:rPr>
        <w:t>__________, (шасси)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2BC5D2D5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5F3609E5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Марка </w:t>
      </w:r>
      <w:r w:rsidRPr="003B1790">
        <w:rPr>
          <w:rFonts w:ascii="Times New Roman" w:hAnsi="Times New Roman" w:cs="Times New Roman"/>
          <w:sz w:val="24"/>
          <w:szCs w:val="24"/>
        </w:rPr>
        <w:t>двигателя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B179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3B179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37269233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5DC3799B" w14:textId="77777777" w:rsidR="00D14DD8" w:rsidRPr="003B179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Регистрационный знак, серия _________________, номер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2F1D094D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07FA8839" w14:textId="77777777" w:rsidR="00D14DD8" w:rsidRPr="00864B87" w:rsidRDefault="00D14DD8" w:rsidP="00392F9A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B87">
        <w:rPr>
          <w:rFonts w:ascii="Times New Roman" w:hAnsi="Times New Roman" w:cs="Times New Roman"/>
          <w:b/>
          <w:sz w:val="26"/>
          <w:szCs w:val="26"/>
        </w:rPr>
        <w:t>Регистрацию машины доверяю произвести</w:t>
      </w:r>
    </w:p>
    <w:p w14:paraId="31489D7E" w14:textId="77777777" w:rsidR="00D14DD8" w:rsidRDefault="00D14DD8" w:rsidP="00392F9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14:paraId="49CEB9BF" w14:textId="77777777" w:rsidR="00D14DD8" w:rsidRDefault="00D14DD8" w:rsidP="00392F9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(Фамилия, имя, отчество (если таковое имеется)</w:t>
      </w:r>
    </w:p>
    <w:p w14:paraId="1AB8BF76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10"/>
          <w:szCs w:val="10"/>
        </w:rPr>
      </w:pPr>
    </w:p>
    <w:p w14:paraId="3C95DAFF" w14:textId="77777777" w:rsidR="00D14DD8" w:rsidRPr="00864B87" w:rsidRDefault="00D14DD8" w:rsidP="00392F9A">
      <w:pPr>
        <w:pStyle w:val="a6"/>
        <w:rPr>
          <w:rFonts w:ascii="Times New Roman" w:hAnsi="Times New Roman" w:cs="Times New Roman"/>
          <w:sz w:val="24"/>
          <w:szCs w:val="24"/>
        </w:rPr>
      </w:pPr>
      <w:r w:rsidRPr="00864B87">
        <w:rPr>
          <w:rFonts w:ascii="Times New Roman" w:hAnsi="Times New Roman" w:cs="Times New Roman"/>
          <w:sz w:val="24"/>
          <w:szCs w:val="24"/>
        </w:rPr>
        <w:t>Образец подписи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64B87">
        <w:rPr>
          <w:rFonts w:ascii="Times New Roman" w:hAnsi="Times New Roman" w:cs="Times New Roman"/>
          <w:sz w:val="24"/>
          <w:szCs w:val="24"/>
        </w:rPr>
        <w:t>_ подтверждается ________________________________</w:t>
      </w:r>
    </w:p>
    <w:p w14:paraId="5BFF4D44" w14:textId="77777777" w:rsidR="00D14DD8" w:rsidRPr="00FB3A98" w:rsidRDefault="00D14DD8" w:rsidP="00392F9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М.П- п</w:t>
      </w:r>
      <w:r w:rsidRPr="00FB3A9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>, фамилия И.О.</w:t>
      </w:r>
      <w:r w:rsidRPr="00FB3A98">
        <w:rPr>
          <w:rFonts w:ascii="Times New Roman" w:hAnsi="Times New Roman" w:cs="Times New Roman"/>
          <w:sz w:val="18"/>
          <w:szCs w:val="18"/>
        </w:rPr>
        <w:t xml:space="preserve"> руководителя </w:t>
      </w:r>
    </w:p>
    <w:p w14:paraId="6C44015E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07F560EC" w14:textId="77777777" w:rsidR="00D14DD8" w:rsidRDefault="00D14DD8" w:rsidP="00392F9A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 202__ г.</w:t>
      </w:r>
    </w:p>
    <w:p w14:paraId="6B93F541" w14:textId="77777777" w:rsidR="00D14DD8" w:rsidRPr="00927DA4" w:rsidRDefault="00D14DD8" w:rsidP="00392F9A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  <w:r w:rsidRPr="00927DA4">
        <w:rPr>
          <w:rFonts w:ascii="Times New Roman" w:hAnsi="Times New Roman" w:cs="Times New Roman"/>
          <w:sz w:val="8"/>
          <w:szCs w:val="8"/>
        </w:rPr>
        <w:t xml:space="preserve">      </w:t>
      </w:r>
    </w:p>
    <w:p w14:paraId="2634AF4F" w14:textId="77777777" w:rsidR="00392F9A" w:rsidRDefault="00392F9A" w:rsidP="00392F9A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36245E" w14:textId="77777777" w:rsidR="00D14DD8" w:rsidRPr="00864B87" w:rsidRDefault="00D14DD8" w:rsidP="00392F9A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B87">
        <w:rPr>
          <w:rFonts w:ascii="Times New Roman" w:hAnsi="Times New Roman" w:cs="Times New Roman"/>
          <w:b/>
          <w:sz w:val="26"/>
          <w:szCs w:val="26"/>
        </w:rPr>
        <w:t xml:space="preserve">Служебные отметки </w:t>
      </w:r>
      <w:r>
        <w:rPr>
          <w:rFonts w:ascii="Times New Roman" w:hAnsi="Times New Roman" w:cs="Times New Roman"/>
          <w:b/>
          <w:sz w:val="26"/>
          <w:szCs w:val="26"/>
        </w:rPr>
        <w:t>уполномоченного органа</w:t>
      </w:r>
      <w:r w:rsidRPr="00864B87">
        <w:rPr>
          <w:rFonts w:ascii="Times New Roman" w:hAnsi="Times New Roman" w:cs="Times New Roman"/>
          <w:b/>
          <w:sz w:val="26"/>
          <w:szCs w:val="26"/>
        </w:rPr>
        <w:t>:</w:t>
      </w:r>
    </w:p>
    <w:p w14:paraId="0E1E0C9C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64B87">
        <w:rPr>
          <w:rFonts w:ascii="Times New Roman" w:hAnsi="Times New Roman" w:cs="Times New Roman"/>
          <w:sz w:val="24"/>
          <w:szCs w:val="24"/>
        </w:rPr>
        <w:lastRenderedPageBreak/>
        <w:t>Предоставленная для осмотра машина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64B87">
        <w:rPr>
          <w:rFonts w:ascii="Times New Roman" w:hAnsi="Times New Roman" w:cs="Times New Roman"/>
          <w:sz w:val="24"/>
          <w:szCs w:val="24"/>
        </w:rPr>
        <w:t>___________ учетным данным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4B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663B6" w14:textId="77777777" w:rsidR="00D14DD8" w:rsidRPr="00B64599" w:rsidRDefault="00D14DD8" w:rsidP="00392F9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D846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D846D0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соответствует, не соответствует)</w:t>
      </w:r>
    </w:p>
    <w:p w14:paraId="08BC08F3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64B87">
        <w:rPr>
          <w:rFonts w:ascii="Times New Roman" w:hAnsi="Times New Roman" w:cs="Times New Roman"/>
          <w:sz w:val="24"/>
          <w:szCs w:val="24"/>
        </w:rPr>
        <w:t>Предъявляемые документы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64B87">
        <w:rPr>
          <w:rFonts w:ascii="Times New Roman" w:hAnsi="Times New Roman" w:cs="Times New Roman"/>
          <w:sz w:val="24"/>
          <w:szCs w:val="24"/>
        </w:rPr>
        <w:t>____________________ сомнения в подлинности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4B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FFEDC" w14:textId="77777777" w:rsidR="00D14DD8" w:rsidRDefault="00D14DD8" w:rsidP="00392F9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(вызывают, не вызывают)</w:t>
      </w:r>
    </w:p>
    <w:p w14:paraId="6AD11AAE" w14:textId="77777777" w:rsidR="00D14DD8" w:rsidRPr="00864B87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72F98077" w14:textId="77777777" w:rsidR="00D14DD8" w:rsidRDefault="00D14DD8" w:rsidP="00392F9A">
      <w:pPr>
        <w:pStyle w:val="a6"/>
        <w:rPr>
          <w:rFonts w:ascii="Times New Roman" w:hAnsi="Times New Roman" w:cs="Times New Roman"/>
          <w:sz w:val="24"/>
          <w:szCs w:val="24"/>
        </w:rPr>
      </w:pPr>
      <w:r w:rsidRPr="00864B87">
        <w:rPr>
          <w:rFonts w:ascii="Times New Roman" w:hAnsi="Times New Roman" w:cs="Times New Roman"/>
          <w:sz w:val="24"/>
          <w:szCs w:val="24"/>
        </w:rPr>
        <w:t>Причина отказа в государственной регистрации, снятии с учета, внесении изменений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8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68C24DCA" w14:textId="77777777" w:rsidR="00D14DD8" w:rsidRPr="00B97530" w:rsidRDefault="00D14DD8" w:rsidP="00392F9A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</w:p>
    <w:p w14:paraId="012F2244" w14:textId="77777777" w:rsidR="00D14DD8" w:rsidRPr="00B9753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530">
        <w:rPr>
          <w:rFonts w:ascii="Times New Roman" w:hAnsi="Times New Roman" w:cs="Times New Roman"/>
          <w:sz w:val="24"/>
          <w:szCs w:val="24"/>
        </w:rPr>
        <w:t>«_____» 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530">
        <w:rPr>
          <w:rFonts w:ascii="Times New Roman" w:hAnsi="Times New Roman" w:cs="Times New Roman"/>
          <w:sz w:val="24"/>
          <w:szCs w:val="24"/>
        </w:rPr>
        <w:t>__ г.      _____________  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7530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0842430E" w14:textId="77777777" w:rsidR="00D14DD8" w:rsidRDefault="00D14DD8" w:rsidP="00392F9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Подпись                         Фамилия, И.О. уполномоченного органа</w:t>
      </w:r>
    </w:p>
    <w:p w14:paraId="711313FA" w14:textId="77777777" w:rsidR="00D14DD8" w:rsidRPr="00B97530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03F24364" w14:textId="77777777" w:rsidR="00D14DD8" w:rsidRPr="000B788E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530">
        <w:rPr>
          <w:rFonts w:ascii="Times New Roman" w:hAnsi="Times New Roman" w:cs="Times New Roman"/>
          <w:sz w:val="24"/>
          <w:szCs w:val="24"/>
        </w:rPr>
        <w:t>Регистрационный знак _____________ сдан.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  ____________________________</w:t>
      </w:r>
    </w:p>
    <w:p w14:paraId="000FFBDE" w14:textId="77777777" w:rsidR="00D14DD8" w:rsidRDefault="00D14DD8" w:rsidP="00392F9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Подпись           Фамилия, И.О. уполномоченного органа</w:t>
      </w:r>
    </w:p>
    <w:p w14:paraId="003E3165" w14:textId="77777777" w:rsidR="00D14DD8" w:rsidRPr="00927DA4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6CF99694" w14:textId="77777777" w:rsidR="00D14DD8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530">
        <w:rPr>
          <w:rFonts w:ascii="Times New Roman" w:hAnsi="Times New Roman" w:cs="Times New Roman"/>
          <w:b/>
          <w:sz w:val="24"/>
          <w:szCs w:val="24"/>
        </w:rPr>
        <w:t>Получены:</w:t>
      </w:r>
      <w:r w:rsidRPr="00B97530">
        <w:rPr>
          <w:rFonts w:ascii="Times New Roman" w:hAnsi="Times New Roman" w:cs="Times New Roman"/>
          <w:sz w:val="24"/>
          <w:szCs w:val="24"/>
        </w:rPr>
        <w:t xml:space="preserve">  технический</w:t>
      </w:r>
      <w:proofErr w:type="gramEnd"/>
      <w:r w:rsidRPr="00B97530">
        <w:rPr>
          <w:rFonts w:ascii="Times New Roman" w:hAnsi="Times New Roman" w:cs="Times New Roman"/>
          <w:sz w:val="24"/>
          <w:szCs w:val="24"/>
        </w:rPr>
        <w:t xml:space="preserve"> талон,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97530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753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7530">
        <w:rPr>
          <w:rFonts w:ascii="Times New Roman" w:hAnsi="Times New Roman" w:cs="Times New Roman"/>
          <w:sz w:val="24"/>
          <w:szCs w:val="24"/>
        </w:rPr>
        <w:t>__ номер _______________</w:t>
      </w:r>
    </w:p>
    <w:p w14:paraId="3E129DAD" w14:textId="77777777" w:rsidR="00D14DD8" w:rsidRPr="00B97530" w:rsidRDefault="00D14DD8" w:rsidP="00392F9A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14:paraId="6B37C8A4" w14:textId="77777777" w:rsidR="00D14DD8" w:rsidRPr="00B9753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97530">
        <w:rPr>
          <w:rFonts w:ascii="Times New Roman" w:hAnsi="Times New Roman" w:cs="Times New Roman"/>
          <w:sz w:val="24"/>
          <w:szCs w:val="24"/>
        </w:rPr>
        <w:t xml:space="preserve">регистрационный знак,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530">
        <w:rPr>
          <w:rFonts w:ascii="Times New Roman" w:hAnsi="Times New Roman" w:cs="Times New Roman"/>
          <w:sz w:val="24"/>
          <w:szCs w:val="24"/>
        </w:rPr>
        <w:t>серия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7530">
        <w:rPr>
          <w:rFonts w:ascii="Times New Roman" w:hAnsi="Times New Roman" w:cs="Times New Roman"/>
          <w:sz w:val="24"/>
          <w:szCs w:val="24"/>
        </w:rPr>
        <w:t>___ номер _______________</w:t>
      </w:r>
    </w:p>
    <w:p w14:paraId="561930C4" w14:textId="77777777" w:rsidR="00D14DD8" w:rsidRPr="00B97530" w:rsidRDefault="00D14DD8" w:rsidP="00392F9A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</w:p>
    <w:p w14:paraId="1F70AC57" w14:textId="77777777" w:rsidR="00D14DD8" w:rsidRPr="00B97530" w:rsidRDefault="00D14DD8" w:rsidP="00392F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530">
        <w:rPr>
          <w:rFonts w:ascii="Times New Roman" w:hAnsi="Times New Roman" w:cs="Times New Roman"/>
          <w:sz w:val="24"/>
          <w:szCs w:val="24"/>
        </w:rPr>
        <w:t>«_____» 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530">
        <w:rPr>
          <w:rFonts w:ascii="Times New Roman" w:hAnsi="Times New Roman" w:cs="Times New Roman"/>
          <w:sz w:val="24"/>
          <w:szCs w:val="24"/>
        </w:rPr>
        <w:t>__ г.     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7530">
        <w:rPr>
          <w:rFonts w:ascii="Times New Roman" w:hAnsi="Times New Roman" w:cs="Times New Roman"/>
          <w:sz w:val="24"/>
          <w:szCs w:val="24"/>
        </w:rPr>
        <w:t xml:space="preserve">_________  _______________________________ </w:t>
      </w:r>
    </w:p>
    <w:p w14:paraId="409056FA" w14:textId="77777777" w:rsidR="00D14DD8" w:rsidRPr="00B97530" w:rsidRDefault="00D14DD8" w:rsidP="00392F9A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Подпись                                    Фамилия, И.О. заявителя</w:t>
      </w:r>
    </w:p>
    <w:p w14:paraId="7C6598B2" w14:textId="77777777" w:rsidR="000221D8" w:rsidRDefault="000221D8" w:rsidP="00392F9A">
      <w:pPr>
        <w:pStyle w:val="newncpi"/>
      </w:pPr>
    </w:p>
    <w:sectPr w:rsidR="000221D8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666A9"/>
    <w:multiLevelType w:val="hybridMultilevel"/>
    <w:tmpl w:val="D8C0C3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47648"/>
    <w:multiLevelType w:val="hybridMultilevel"/>
    <w:tmpl w:val="4594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E62C8"/>
    <w:rsid w:val="00130E49"/>
    <w:rsid w:val="001D0D03"/>
    <w:rsid w:val="001E65CC"/>
    <w:rsid w:val="0038043F"/>
    <w:rsid w:val="00381619"/>
    <w:rsid w:val="0039284E"/>
    <w:rsid w:val="00392F9A"/>
    <w:rsid w:val="00497DF0"/>
    <w:rsid w:val="004A3B54"/>
    <w:rsid w:val="005542FD"/>
    <w:rsid w:val="0056209A"/>
    <w:rsid w:val="00667EFB"/>
    <w:rsid w:val="00781498"/>
    <w:rsid w:val="007A4935"/>
    <w:rsid w:val="007C7BF6"/>
    <w:rsid w:val="00823423"/>
    <w:rsid w:val="00872E3F"/>
    <w:rsid w:val="008E6B6C"/>
    <w:rsid w:val="00966661"/>
    <w:rsid w:val="00967D22"/>
    <w:rsid w:val="00984CB1"/>
    <w:rsid w:val="009A2387"/>
    <w:rsid w:val="009E420D"/>
    <w:rsid w:val="00AD29C9"/>
    <w:rsid w:val="00C065A4"/>
    <w:rsid w:val="00CC7F47"/>
    <w:rsid w:val="00D14DD8"/>
    <w:rsid w:val="00DE7B34"/>
    <w:rsid w:val="00F1375E"/>
    <w:rsid w:val="00F457B1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C1E9"/>
  <w15:docId w15:val="{602CBEAA-C08F-4C31-9CA1-478B6E83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D14DD8"/>
    <w:rPr>
      <w:sz w:val="20"/>
      <w:szCs w:val="20"/>
    </w:rPr>
  </w:style>
  <w:style w:type="paragraph" w:styleId="a6">
    <w:name w:val="No Spacing"/>
    <w:uiPriority w:val="1"/>
    <w:qFormat/>
    <w:rsid w:val="00D14DD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1D0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2022-08-25T12:50:00Z</cp:lastPrinted>
  <dcterms:created xsi:type="dcterms:W3CDTF">2022-09-06T09:12:00Z</dcterms:created>
  <dcterms:modified xsi:type="dcterms:W3CDTF">2026-03-11T11:27:00Z</dcterms:modified>
</cp:coreProperties>
</file>